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5EE06">
      <w:pPr>
        <w:pStyle w:val="3"/>
        <w:bidi w:val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eastAsia="zh-CN"/>
        </w:rPr>
        <w:t>江苏师范大学</w:t>
      </w:r>
      <w:r>
        <w:rPr>
          <w:rFonts w:hint="default" w:ascii="Times New Roman" w:hAnsi="Times New Roman" w:cs="Times New Roman"/>
          <w:lang w:val="en-US" w:eastAsia="zh-CN"/>
        </w:rPr>
        <w:t>202</w:t>
      </w:r>
      <w:r>
        <w:rPr>
          <w:rFonts w:hint="eastAsia" w:ascii="Times New Roman" w:hAnsi="Times New Roman" w:cs="Times New Roman"/>
          <w:lang w:val="en-US" w:eastAsia="zh-CN"/>
        </w:rPr>
        <w:t>6</w:t>
      </w:r>
      <w:r>
        <w:rPr>
          <w:rFonts w:hint="default" w:ascii="Times New Roman" w:hAnsi="Times New Roman" w:cs="Times New Roman"/>
          <w:lang w:val="en-US" w:eastAsia="zh-CN"/>
        </w:rPr>
        <w:t>-202</w:t>
      </w:r>
      <w:r>
        <w:rPr>
          <w:rFonts w:hint="eastAsia" w:ascii="Times New Roman" w:hAnsi="Times New Roman" w:cs="Times New Roman"/>
          <w:lang w:val="en-US" w:eastAsia="zh-CN"/>
        </w:rPr>
        <w:t>7</w:t>
      </w:r>
      <w:r>
        <w:rPr>
          <w:rFonts w:hint="default" w:ascii="Times New Roman" w:hAnsi="Times New Roman" w:cs="Times New Roman"/>
          <w:lang w:val="en-US" w:eastAsia="zh-CN"/>
        </w:rPr>
        <w:t>学年第</w:t>
      </w:r>
      <w:r>
        <w:rPr>
          <w:rFonts w:hint="eastAsia" w:ascii="Times New Roman" w:hAnsi="Times New Roman" w:cs="Times New Roman"/>
          <w:lang w:val="en-US" w:eastAsia="zh-CN"/>
        </w:rPr>
        <w:t>一</w:t>
      </w:r>
      <w:r>
        <w:rPr>
          <w:rFonts w:hint="default" w:ascii="Times New Roman" w:hAnsi="Times New Roman" w:cs="Times New Roman"/>
          <w:lang w:val="en-US" w:eastAsia="zh-CN"/>
        </w:rPr>
        <w:t>学期</w:t>
      </w:r>
    </w:p>
    <w:p w14:paraId="2C292B52"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</w:pPr>
      <w:r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  <w:t>学院</w:t>
      </w:r>
      <w:r>
        <w:rPr>
          <w:rFonts w:hint="eastAsia" w:ascii="Times New Roman" w:hAnsi="Times New Roman" w:cs="Times New Roman"/>
          <w:b/>
          <w:bCs/>
          <w:sz w:val="36"/>
          <w:szCs w:val="36"/>
          <w:lang w:eastAsia="zh-CN"/>
        </w:rPr>
        <w:t>（部）</w:t>
      </w:r>
      <w:r>
        <w:rPr>
          <w:rFonts w:hint="default" w:ascii="Times New Roman" w:hAnsi="Times New Roman" w:cs="Times New Roman"/>
          <w:b/>
          <w:bCs/>
          <w:sz w:val="36"/>
          <w:szCs w:val="36"/>
          <w:lang w:eastAsia="zh-CN"/>
        </w:rPr>
        <w:t>推荐教学观摩课程信息汇总表</w:t>
      </w:r>
    </w:p>
    <w:tbl>
      <w:tblPr>
        <w:tblStyle w:val="5"/>
        <w:tblW w:w="140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0" w:type="dxa"/>
          <w:left w:w="64" w:type="dxa"/>
          <w:bottom w:w="40" w:type="dxa"/>
          <w:right w:w="64" w:type="dxa"/>
        </w:tblCellMar>
      </w:tblPr>
      <w:tblGrid>
        <w:gridCol w:w="1667"/>
        <w:gridCol w:w="1881"/>
        <w:gridCol w:w="2137"/>
        <w:gridCol w:w="2153"/>
        <w:gridCol w:w="1800"/>
        <w:gridCol w:w="1631"/>
        <w:gridCol w:w="2027"/>
        <w:gridCol w:w="784"/>
      </w:tblGrid>
      <w:tr w14:paraId="5AC03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tblHeader/>
          <w:jc w:val="center"/>
        </w:trPr>
        <w:tc>
          <w:tcPr>
            <w:tcW w:w="1667" w:type="dxa"/>
            <w:tcBorders>
              <w:top w:val="single" w:color="4874CB" w:themeColor="accent1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51053597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  <w:t>学院名称</w:t>
            </w:r>
          </w:p>
        </w:tc>
        <w:tc>
          <w:tcPr>
            <w:tcW w:w="1881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05A25F3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  <w:t>教师姓名/职称</w:t>
            </w:r>
          </w:p>
        </w:tc>
        <w:tc>
          <w:tcPr>
            <w:tcW w:w="2137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6324806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  <w:t>开设课程</w:t>
            </w:r>
          </w:p>
        </w:tc>
        <w:tc>
          <w:tcPr>
            <w:tcW w:w="2153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9A5D72B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  <w:t>星期/节次</w:t>
            </w:r>
          </w:p>
        </w:tc>
        <w:tc>
          <w:tcPr>
            <w:tcW w:w="1800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278D5B7E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  <w:t>上课地点</w:t>
            </w:r>
          </w:p>
        </w:tc>
        <w:tc>
          <w:tcPr>
            <w:tcW w:w="1631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02E559B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  <w:t>班级学生人数</w:t>
            </w:r>
          </w:p>
        </w:tc>
        <w:tc>
          <w:tcPr>
            <w:tcW w:w="2027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457166D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  <w:t>教室容纳人数</w:t>
            </w:r>
          </w:p>
        </w:tc>
        <w:tc>
          <w:tcPr>
            <w:tcW w:w="784" w:type="dxa"/>
            <w:tcBorders>
              <w:top w:val="single" w:color="4874CB" w:themeColor="accent1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35977D44"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4874CB" w:themeColor="accent1"/>
                <w:sz w:val="24"/>
                <w:szCs w:val="24"/>
                <w:vertAlign w:val="baseline"/>
                <w:lang w:eastAsia="zh-CN"/>
                <w14:textFill>
                  <w14:solidFill>
                    <w14:schemeClr w14:val="accent1"/>
                  </w14:solidFill>
                </w14:textFill>
              </w:rPr>
              <w:t>备注</w:t>
            </w:r>
          </w:p>
        </w:tc>
      </w:tr>
      <w:tr w14:paraId="4DE54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7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59FE522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8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29C31C2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2439B7BF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1A7108D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CF82AFA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0753E09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2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A3DCB13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8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79E321C2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12CD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7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18FD2F97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8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43B74673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3F016B25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1F0C62CA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59B8BFB8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52F018F8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2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3383A168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8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EDF1F9" w:themeFill="accent1" w:themeFillTint="19"/>
            <w:vAlign w:val="center"/>
          </w:tcPr>
          <w:p w14:paraId="7E49E92F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8484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7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55378FB0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8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50BCCB0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18EA09A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D105F87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2B6E3467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2A20354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2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26854E37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8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5CD8B012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1CBB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7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3BBEFAF9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8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1F7D5975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301F1F40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15468970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3BE8EB74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29E674F7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2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541E0AE5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8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EDF1F9" w:themeFill="accent1" w:themeFillTint="19"/>
            <w:vAlign w:val="center"/>
          </w:tcPr>
          <w:p w14:paraId="4AFE31A9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BBB0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7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F32BD92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8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652799F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7643BE9A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6013A02C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3FF5289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2DDF27C6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2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D45CD0B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8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1A73F16C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4F5A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7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5909CD84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8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213D7003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13351D07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0D526FD5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377DE9E5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1D322842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2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B5C7EA" w:themeColor="accent1" w:themeTint="66" w:sz="6" w:space="0"/>
            </w:tcBorders>
            <w:shd w:val="clear" w:color="auto" w:fill="EDF1F9" w:themeFill="accent1" w:themeFillTint="19"/>
            <w:vAlign w:val="center"/>
          </w:tcPr>
          <w:p w14:paraId="426F2814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8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B5C7EA" w:themeColor="accent1" w:themeTint="66" w:sz="6" w:space="0"/>
              <w:right w:val="single" w:color="4874CB" w:themeColor="accent1" w:sz="6" w:space="0"/>
            </w:tcBorders>
            <w:shd w:val="clear" w:color="auto" w:fill="EDF1F9" w:themeFill="accent1" w:themeFillTint="19"/>
            <w:vAlign w:val="center"/>
          </w:tcPr>
          <w:p w14:paraId="488D3E20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AE58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40" w:type="dxa"/>
            <w:left w:w="64" w:type="dxa"/>
            <w:bottom w:w="40" w:type="dxa"/>
            <w:right w:w="64" w:type="dxa"/>
          </w:tblCellMar>
        </w:tblPrEx>
        <w:trPr>
          <w:trHeight w:val="0" w:hRule="atLeast"/>
          <w:jc w:val="center"/>
        </w:trPr>
        <w:tc>
          <w:tcPr>
            <w:tcW w:w="1667" w:type="dxa"/>
            <w:tcBorders>
              <w:top w:val="single" w:color="B5C7EA" w:themeColor="accent1" w:themeTint="66" w:sz="6" w:space="0"/>
              <w:left w:val="single" w:color="4874CB" w:themeColor="accent1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8F95FDF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8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5AF9BC55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3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4285E807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53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361BEE73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800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E978D89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31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15C54750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027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B5C7EA" w:themeColor="accent1" w:themeTint="66" w:sz="6" w:space="0"/>
            </w:tcBorders>
            <w:shd w:val="clear" w:color="auto" w:fill="FFFFFF"/>
            <w:vAlign w:val="center"/>
          </w:tcPr>
          <w:p w14:paraId="05BD128A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84" w:type="dxa"/>
            <w:tcBorders>
              <w:top w:val="single" w:color="B5C7EA" w:themeColor="accent1" w:themeTint="66" w:sz="6" w:space="0"/>
              <w:left w:val="single" w:color="B5C7EA" w:themeColor="accent1" w:themeTint="66" w:sz="6" w:space="0"/>
              <w:bottom w:val="single" w:color="4874CB" w:themeColor="accent1" w:sz="6" w:space="0"/>
              <w:right w:val="single" w:color="4874CB" w:themeColor="accent1" w:sz="6" w:space="0"/>
            </w:tcBorders>
            <w:shd w:val="clear" w:color="auto" w:fill="FFFFFF"/>
            <w:vAlign w:val="center"/>
          </w:tcPr>
          <w:p w14:paraId="705B620C">
            <w:pPr>
              <w:snapToGrid w:val="0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 w14:paraId="0E2E619E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eastAsia="zh-CN"/>
        </w:rPr>
        <w:t>要求：</w:t>
      </w:r>
      <w:r>
        <w:rPr>
          <w:rFonts w:hint="default" w:ascii="Times New Roman" w:hAnsi="Times New Roman" w:cs="Times New Roman"/>
          <w:lang w:val="en-US" w:eastAsia="zh-CN"/>
        </w:rPr>
        <w:t>1.开课时间段：第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  <w:lang w:val="en-US" w:eastAsia="zh-CN"/>
        </w:rPr>
        <w:t>周（</w:t>
      </w:r>
      <w:r>
        <w:rPr>
          <w:rFonts w:hint="eastAsia" w:ascii="Times New Roman" w:hAnsi="Times New Roman" w:cs="Times New Roman"/>
          <w:lang w:val="en-US" w:eastAsia="zh-CN"/>
        </w:rPr>
        <w:t>11</w:t>
      </w:r>
      <w:r>
        <w:rPr>
          <w:rFonts w:hint="default" w:ascii="Times New Roman" w:hAnsi="Times New Roman" w:cs="Times New Roman"/>
          <w:lang w:val="en-US" w:eastAsia="zh-CN"/>
        </w:rPr>
        <w:t>.</w:t>
      </w:r>
      <w:r>
        <w:rPr>
          <w:rFonts w:hint="eastAsia" w:ascii="Times New Roman" w:hAnsi="Times New Roman" w:cs="Times New Roman"/>
          <w:lang w:val="en-US" w:eastAsia="zh-CN"/>
        </w:rPr>
        <w:t>9</w:t>
      </w:r>
      <w:r>
        <w:rPr>
          <w:rFonts w:hint="default" w:ascii="Times New Roman" w:hAnsi="Times New Roman" w:cs="Times New Roman"/>
          <w:lang w:val="en-US" w:eastAsia="zh-CN"/>
        </w:rPr>
        <w:t>-</w:t>
      </w:r>
      <w:r>
        <w:rPr>
          <w:rFonts w:hint="eastAsia" w:ascii="Times New Roman" w:hAnsi="Times New Roman" w:cs="Times New Roman"/>
          <w:lang w:val="en-US" w:eastAsia="zh-CN"/>
        </w:rPr>
        <w:t>11.13</w:t>
      </w:r>
      <w:r>
        <w:rPr>
          <w:rFonts w:hint="default" w:ascii="Times New Roman" w:hAnsi="Times New Roman" w:cs="Times New Roman"/>
          <w:lang w:val="en-US" w:eastAsia="zh-CN"/>
        </w:rPr>
        <w:t>）</w:t>
      </w:r>
      <w:r>
        <w:rPr>
          <w:rFonts w:hint="eastAsia" w:ascii="Times New Roman" w:hAnsi="Times New Roman" w:cs="Times New Roman"/>
          <w:lang w:val="en-US" w:eastAsia="zh-CN"/>
        </w:rPr>
        <w:t>；</w:t>
      </w:r>
    </w:p>
    <w:p w14:paraId="722F2850">
      <w:pPr>
        <w:spacing w:line="360" w:lineRule="auto"/>
        <w:ind w:firstLine="630" w:firstLineChars="30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2.开课教室需预留</w:t>
      </w:r>
      <w:r>
        <w:rPr>
          <w:rFonts w:hint="eastAsia" w:ascii="Times New Roman" w:hAnsi="Times New Roman" w:cs="Times New Roman"/>
          <w:lang w:val="en-US" w:eastAsia="zh-CN"/>
        </w:rPr>
        <w:t>10</w:t>
      </w:r>
      <w:r>
        <w:rPr>
          <w:rFonts w:hint="default" w:ascii="Times New Roman" w:hAnsi="Times New Roman" w:cs="Times New Roman"/>
          <w:lang w:val="en-US" w:eastAsia="zh-CN"/>
        </w:rPr>
        <w:t>个座位，原排课教室座位数不足的可联系教学运行科进行调换；</w:t>
      </w:r>
    </w:p>
    <w:p w14:paraId="748D9F0E">
      <w:pPr>
        <w:spacing w:line="360" w:lineRule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    3.学院</w:t>
      </w:r>
      <w:r>
        <w:rPr>
          <w:rFonts w:hint="eastAsia" w:ascii="Times New Roman" w:hAnsi="Times New Roman" w:cs="Times New Roman"/>
          <w:lang w:val="en-US" w:eastAsia="zh-CN"/>
        </w:rPr>
        <w:t>（部）</w:t>
      </w:r>
      <w:r>
        <w:rPr>
          <w:rFonts w:hint="default" w:ascii="Times New Roman" w:hAnsi="Times New Roman" w:cs="Times New Roman"/>
          <w:lang w:val="en-US" w:eastAsia="zh-CN"/>
        </w:rPr>
        <w:t>需</w:t>
      </w:r>
      <w:r>
        <w:rPr>
          <w:rFonts w:hint="eastAsia" w:ascii="Times New Roman" w:hAnsi="Times New Roman" w:cs="Times New Roman"/>
          <w:lang w:val="en-US" w:eastAsia="zh-CN"/>
        </w:rPr>
        <w:t>集中</w:t>
      </w:r>
      <w:r>
        <w:rPr>
          <w:rFonts w:hint="default" w:ascii="Times New Roman" w:hAnsi="Times New Roman" w:cs="Times New Roman"/>
          <w:lang w:val="en-US" w:eastAsia="zh-CN"/>
        </w:rPr>
        <w:t>组织系（教研室）人员观摩本院</w:t>
      </w:r>
      <w:r>
        <w:rPr>
          <w:rFonts w:hint="eastAsia" w:ascii="Times New Roman" w:hAnsi="Times New Roman" w:cs="Times New Roman"/>
          <w:lang w:val="en-US" w:eastAsia="zh-CN"/>
        </w:rPr>
        <w:t>（部）上报</w:t>
      </w:r>
      <w:r>
        <w:rPr>
          <w:rFonts w:hint="default" w:ascii="Times New Roman" w:hAnsi="Times New Roman" w:cs="Times New Roman"/>
          <w:lang w:val="en-US" w:eastAsia="zh-CN"/>
        </w:rPr>
        <w:t>课程，并在课后组织专题研讨，过程性材料作为基层教学组织开展活动的佐证材料予以存档</w:t>
      </w:r>
      <w:r>
        <w:rPr>
          <w:rFonts w:hint="eastAsia" w:ascii="Times New Roman" w:hAnsi="Times New Roman" w:cs="Times New Roman"/>
          <w:lang w:val="en-US" w:eastAsia="zh-CN"/>
        </w:rPr>
        <w:t>备查</w:t>
      </w:r>
      <w:r>
        <w:rPr>
          <w:rFonts w:hint="default" w:ascii="Times New Roman" w:hAnsi="Times New Roman" w:cs="Times New Roman"/>
          <w:lang w:val="en-US" w:eastAsia="zh-CN"/>
        </w:rPr>
        <w:t>；</w:t>
      </w:r>
    </w:p>
    <w:p w14:paraId="785D5BC0">
      <w:pPr>
        <w:spacing w:line="360" w:lineRule="auto"/>
        <w:ind w:firstLine="632" w:firstLineChars="300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4.特别提醒：各开课学院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（部）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负责做好前来听课教师的组织工作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；</w:t>
      </w:r>
    </w:p>
    <w:p w14:paraId="28493CCC">
      <w:pPr>
        <w:spacing w:line="360" w:lineRule="auto"/>
        <w:ind w:firstLine="630" w:firstLineChars="300"/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5.根据期中教学检查要求提交本表，于11月2日中午下班前发送至邮箱jxfzzx@jsnu.edu.cn，联系人夏燕，联系电话83656151。</w:t>
      </w:r>
      <w:bookmarkStart w:id="0" w:name="_GoBack"/>
      <w:bookmarkEnd w:id="0"/>
    </w:p>
    <w:p w14:paraId="7D42F924">
      <w:pPr>
        <w:rPr>
          <w:rFonts w:hint="default" w:ascii="Times New Roman" w:hAnsi="Times New Roman" w:cs="Times New Roman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D3972"/>
    <w:rsid w:val="00247D88"/>
    <w:rsid w:val="008F4312"/>
    <w:rsid w:val="00CB431E"/>
    <w:rsid w:val="00D57FAA"/>
    <w:rsid w:val="00F61EF2"/>
    <w:rsid w:val="013D2BEA"/>
    <w:rsid w:val="01B23BC2"/>
    <w:rsid w:val="01BD6E52"/>
    <w:rsid w:val="02020AD7"/>
    <w:rsid w:val="026756C7"/>
    <w:rsid w:val="03670A64"/>
    <w:rsid w:val="036D0FA8"/>
    <w:rsid w:val="03A77B4B"/>
    <w:rsid w:val="03DB61BC"/>
    <w:rsid w:val="040B5110"/>
    <w:rsid w:val="043D5182"/>
    <w:rsid w:val="044C0AB5"/>
    <w:rsid w:val="045035F6"/>
    <w:rsid w:val="04AD127B"/>
    <w:rsid w:val="05A70DD5"/>
    <w:rsid w:val="05B25A8E"/>
    <w:rsid w:val="05ED6042"/>
    <w:rsid w:val="062B0992"/>
    <w:rsid w:val="06543C18"/>
    <w:rsid w:val="06703B23"/>
    <w:rsid w:val="07C0771E"/>
    <w:rsid w:val="08682BFD"/>
    <w:rsid w:val="0924462E"/>
    <w:rsid w:val="09716CF8"/>
    <w:rsid w:val="09A77863"/>
    <w:rsid w:val="0A8537FA"/>
    <w:rsid w:val="0A8F0BF7"/>
    <w:rsid w:val="0B975DD5"/>
    <w:rsid w:val="0BD83CFB"/>
    <w:rsid w:val="0C124257"/>
    <w:rsid w:val="0C267DB1"/>
    <w:rsid w:val="0C4F3791"/>
    <w:rsid w:val="0C634B79"/>
    <w:rsid w:val="0D113C17"/>
    <w:rsid w:val="0D951163"/>
    <w:rsid w:val="0DBC6B93"/>
    <w:rsid w:val="0E066CC5"/>
    <w:rsid w:val="0E2D5510"/>
    <w:rsid w:val="0E8E10ED"/>
    <w:rsid w:val="0E9E7320"/>
    <w:rsid w:val="0EA00D5F"/>
    <w:rsid w:val="0EB856CF"/>
    <w:rsid w:val="0ED37493"/>
    <w:rsid w:val="103D2513"/>
    <w:rsid w:val="105875E4"/>
    <w:rsid w:val="10657F6E"/>
    <w:rsid w:val="11421139"/>
    <w:rsid w:val="114E7ED6"/>
    <w:rsid w:val="11AC52AC"/>
    <w:rsid w:val="11C213EF"/>
    <w:rsid w:val="11DB593B"/>
    <w:rsid w:val="11EF6CC9"/>
    <w:rsid w:val="124045FB"/>
    <w:rsid w:val="136908E2"/>
    <w:rsid w:val="13955424"/>
    <w:rsid w:val="13BC3A93"/>
    <w:rsid w:val="13E47B79"/>
    <w:rsid w:val="14205CEA"/>
    <w:rsid w:val="14AF4311"/>
    <w:rsid w:val="150A4E87"/>
    <w:rsid w:val="156D38BB"/>
    <w:rsid w:val="16711D4D"/>
    <w:rsid w:val="16A51A5C"/>
    <w:rsid w:val="172A65D1"/>
    <w:rsid w:val="17702D55"/>
    <w:rsid w:val="17F7758A"/>
    <w:rsid w:val="18053DB7"/>
    <w:rsid w:val="18C21CC0"/>
    <w:rsid w:val="18E767A4"/>
    <w:rsid w:val="19B83F27"/>
    <w:rsid w:val="19C2466E"/>
    <w:rsid w:val="1A6765C9"/>
    <w:rsid w:val="1A8F7FA0"/>
    <w:rsid w:val="1ABD0DC4"/>
    <w:rsid w:val="1BB04D27"/>
    <w:rsid w:val="1BE9562A"/>
    <w:rsid w:val="1CBE3FF6"/>
    <w:rsid w:val="1CC023D5"/>
    <w:rsid w:val="1CDA2A29"/>
    <w:rsid w:val="1DC0676C"/>
    <w:rsid w:val="1DD86FC9"/>
    <w:rsid w:val="1E4F43B7"/>
    <w:rsid w:val="1EA00E30"/>
    <w:rsid w:val="1EB87A58"/>
    <w:rsid w:val="1F91454C"/>
    <w:rsid w:val="1FE35008"/>
    <w:rsid w:val="20333582"/>
    <w:rsid w:val="207806A7"/>
    <w:rsid w:val="21241C5D"/>
    <w:rsid w:val="214259D1"/>
    <w:rsid w:val="21A81048"/>
    <w:rsid w:val="225C60E1"/>
    <w:rsid w:val="22812766"/>
    <w:rsid w:val="228E410A"/>
    <w:rsid w:val="22A24411"/>
    <w:rsid w:val="230E3B95"/>
    <w:rsid w:val="231D2B7C"/>
    <w:rsid w:val="233735CB"/>
    <w:rsid w:val="237C1B76"/>
    <w:rsid w:val="23810FFF"/>
    <w:rsid w:val="24D668D5"/>
    <w:rsid w:val="24FD0B4C"/>
    <w:rsid w:val="253A0920"/>
    <w:rsid w:val="25691751"/>
    <w:rsid w:val="260F3654"/>
    <w:rsid w:val="2620244D"/>
    <w:rsid w:val="264A2A10"/>
    <w:rsid w:val="267F0663"/>
    <w:rsid w:val="27591EEE"/>
    <w:rsid w:val="276A0D23"/>
    <w:rsid w:val="27F44F9A"/>
    <w:rsid w:val="286C4EDA"/>
    <w:rsid w:val="28B30912"/>
    <w:rsid w:val="28CF79C2"/>
    <w:rsid w:val="28E96F44"/>
    <w:rsid w:val="29502DC2"/>
    <w:rsid w:val="2A317AC1"/>
    <w:rsid w:val="2A49278C"/>
    <w:rsid w:val="2A84085A"/>
    <w:rsid w:val="2AE9486D"/>
    <w:rsid w:val="2AFD7735"/>
    <w:rsid w:val="2B1D40EB"/>
    <w:rsid w:val="2B8E32C6"/>
    <w:rsid w:val="2B9B7A7C"/>
    <w:rsid w:val="2BB60BD6"/>
    <w:rsid w:val="2CD83613"/>
    <w:rsid w:val="2CF77276"/>
    <w:rsid w:val="2D057C24"/>
    <w:rsid w:val="2D4927CE"/>
    <w:rsid w:val="2D56158C"/>
    <w:rsid w:val="2E070CF7"/>
    <w:rsid w:val="2E492835"/>
    <w:rsid w:val="2FB02DB6"/>
    <w:rsid w:val="303C43FA"/>
    <w:rsid w:val="309C519B"/>
    <w:rsid w:val="312F22D1"/>
    <w:rsid w:val="31855E77"/>
    <w:rsid w:val="318F594E"/>
    <w:rsid w:val="32525E66"/>
    <w:rsid w:val="3260713D"/>
    <w:rsid w:val="328E5080"/>
    <w:rsid w:val="333D5CB4"/>
    <w:rsid w:val="3365474D"/>
    <w:rsid w:val="339E798A"/>
    <w:rsid w:val="340E4D35"/>
    <w:rsid w:val="342F72E4"/>
    <w:rsid w:val="34E24F39"/>
    <w:rsid w:val="35BC5BC1"/>
    <w:rsid w:val="35EF009B"/>
    <w:rsid w:val="36947F55"/>
    <w:rsid w:val="370366EA"/>
    <w:rsid w:val="37466F7C"/>
    <w:rsid w:val="385D43AD"/>
    <w:rsid w:val="38D15638"/>
    <w:rsid w:val="38FF7138"/>
    <w:rsid w:val="392B6973"/>
    <w:rsid w:val="39F52452"/>
    <w:rsid w:val="3A810E33"/>
    <w:rsid w:val="3A864490"/>
    <w:rsid w:val="3A8F3A2B"/>
    <w:rsid w:val="3AF308D1"/>
    <w:rsid w:val="3B453873"/>
    <w:rsid w:val="3B736C6F"/>
    <w:rsid w:val="3C940892"/>
    <w:rsid w:val="3E2D58CE"/>
    <w:rsid w:val="3E962C66"/>
    <w:rsid w:val="3EDC5F7B"/>
    <w:rsid w:val="3F553E03"/>
    <w:rsid w:val="403E795C"/>
    <w:rsid w:val="404508C1"/>
    <w:rsid w:val="407B5EA5"/>
    <w:rsid w:val="41052880"/>
    <w:rsid w:val="412C4C72"/>
    <w:rsid w:val="41BE6865"/>
    <w:rsid w:val="420C54C8"/>
    <w:rsid w:val="43644863"/>
    <w:rsid w:val="43EA74CD"/>
    <w:rsid w:val="44C73925"/>
    <w:rsid w:val="44ED4CF5"/>
    <w:rsid w:val="45641607"/>
    <w:rsid w:val="456E7B73"/>
    <w:rsid w:val="459E05CA"/>
    <w:rsid w:val="46703094"/>
    <w:rsid w:val="4672059E"/>
    <w:rsid w:val="46A6491D"/>
    <w:rsid w:val="46D61BAB"/>
    <w:rsid w:val="47696378"/>
    <w:rsid w:val="476C1F2B"/>
    <w:rsid w:val="47BF3BE1"/>
    <w:rsid w:val="482900F6"/>
    <w:rsid w:val="483416BA"/>
    <w:rsid w:val="48BD3972"/>
    <w:rsid w:val="48F93F0D"/>
    <w:rsid w:val="49524EB0"/>
    <w:rsid w:val="496575CA"/>
    <w:rsid w:val="49817A04"/>
    <w:rsid w:val="498F36A1"/>
    <w:rsid w:val="4B067D35"/>
    <w:rsid w:val="4BA250E9"/>
    <w:rsid w:val="4BF52F01"/>
    <w:rsid w:val="4BFC25A9"/>
    <w:rsid w:val="4C2C5570"/>
    <w:rsid w:val="4CF7489A"/>
    <w:rsid w:val="4D517E6A"/>
    <w:rsid w:val="4D8323D0"/>
    <w:rsid w:val="4E0B39AB"/>
    <w:rsid w:val="4EE82B49"/>
    <w:rsid w:val="4F48332D"/>
    <w:rsid w:val="4FCD11C4"/>
    <w:rsid w:val="4FDE4C03"/>
    <w:rsid w:val="4FF85054"/>
    <w:rsid w:val="50A02E75"/>
    <w:rsid w:val="51701DEE"/>
    <w:rsid w:val="51907842"/>
    <w:rsid w:val="52821AF3"/>
    <w:rsid w:val="538C7AA9"/>
    <w:rsid w:val="53951D31"/>
    <w:rsid w:val="53EB58B9"/>
    <w:rsid w:val="548F79A9"/>
    <w:rsid w:val="54E514B1"/>
    <w:rsid w:val="552178D5"/>
    <w:rsid w:val="5526016C"/>
    <w:rsid w:val="55A554BD"/>
    <w:rsid w:val="56C32C60"/>
    <w:rsid w:val="577D724E"/>
    <w:rsid w:val="584812F4"/>
    <w:rsid w:val="587361E9"/>
    <w:rsid w:val="5A0E0F72"/>
    <w:rsid w:val="5A2D4FD4"/>
    <w:rsid w:val="5AAE1BFE"/>
    <w:rsid w:val="5B387199"/>
    <w:rsid w:val="5B8B6E1C"/>
    <w:rsid w:val="5BD96BF8"/>
    <w:rsid w:val="5C370885"/>
    <w:rsid w:val="5D0149DC"/>
    <w:rsid w:val="5D2E454F"/>
    <w:rsid w:val="5DDF7345"/>
    <w:rsid w:val="5DE05A51"/>
    <w:rsid w:val="5E192BAD"/>
    <w:rsid w:val="5E5F12AD"/>
    <w:rsid w:val="5E906E85"/>
    <w:rsid w:val="5EC33AD6"/>
    <w:rsid w:val="60456AEB"/>
    <w:rsid w:val="60C953EA"/>
    <w:rsid w:val="619F6B11"/>
    <w:rsid w:val="61AA1CE7"/>
    <w:rsid w:val="6208316A"/>
    <w:rsid w:val="62F3794C"/>
    <w:rsid w:val="636471CD"/>
    <w:rsid w:val="63DC4B22"/>
    <w:rsid w:val="63E25535"/>
    <w:rsid w:val="64137B36"/>
    <w:rsid w:val="649D6EB1"/>
    <w:rsid w:val="64B44068"/>
    <w:rsid w:val="65005795"/>
    <w:rsid w:val="65207FDE"/>
    <w:rsid w:val="65260705"/>
    <w:rsid w:val="654156AE"/>
    <w:rsid w:val="657458E6"/>
    <w:rsid w:val="65F02060"/>
    <w:rsid w:val="66142DFB"/>
    <w:rsid w:val="664E0C69"/>
    <w:rsid w:val="66695885"/>
    <w:rsid w:val="66FC1E78"/>
    <w:rsid w:val="671B0213"/>
    <w:rsid w:val="678B2375"/>
    <w:rsid w:val="67F90E51"/>
    <w:rsid w:val="682C34F2"/>
    <w:rsid w:val="68594FF3"/>
    <w:rsid w:val="687E35DC"/>
    <w:rsid w:val="68C878B9"/>
    <w:rsid w:val="695310E7"/>
    <w:rsid w:val="69F04E58"/>
    <w:rsid w:val="6A716D53"/>
    <w:rsid w:val="6AB2531A"/>
    <w:rsid w:val="6B3B3792"/>
    <w:rsid w:val="6B686B55"/>
    <w:rsid w:val="6C551609"/>
    <w:rsid w:val="6CFD5002"/>
    <w:rsid w:val="6E25248D"/>
    <w:rsid w:val="6E27439E"/>
    <w:rsid w:val="6E7E663A"/>
    <w:rsid w:val="6E873353"/>
    <w:rsid w:val="6E9E2FE8"/>
    <w:rsid w:val="6EAA2F30"/>
    <w:rsid w:val="6EE72CA8"/>
    <w:rsid w:val="70AA3FC8"/>
    <w:rsid w:val="71697C24"/>
    <w:rsid w:val="71A41E1A"/>
    <w:rsid w:val="71B24EDB"/>
    <w:rsid w:val="732A7D60"/>
    <w:rsid w:val="74021E99"/>
    <w:rsid w:val="740F2081"/>
    <w:rsid w:val="742F19B1"/>
    <w:rsid w:val="7502065E"/>
    <w:rsid w:val="755051F6"/>
    <w:rsid w:val="75635681"/>
    <w:rsid w:val="75694F6D"/>
    <w:rsid w:val="75C32234"/>
    <w:rsid w:val="761F552F"/>
    <w:rsid w:val="763245A9"/>
    <w:rsid w:val="7641135D"/>
    <w:rsid w:val="7642096A"/>
    <w:rsid w:val="76C90498"/>
    <w:rsid w:val="777146EE"/>
    <w:rsid w:val="77A16A6D"/>
    <w:rsid w:val="78713AEE"/>
    <w:rsid w:val="792075F8"/>
    <w:rsid w:val="79C24901"/>
    <w:rsid w:val="7A4572A9"/>
    <w:rsid w:val="7A46608B"/>
    <w:rsid w:val="7A4D7CA8"/>
    <w:rsid w:val="7B1A5D9A"/>
    <w:rsid w:val="7B8325B6"/>
    <w:rsid w:val="7B9142E2"/>
    <w:rsid w:val="7C922A99"/>
    <w:rsid w:val="7C99563C"/>
    <w:rsid w:val="7CDA26BD"/>
    <w:rsid w:val="7D3E6E5C"/>
    <w:rsid w:val="7DAF203E"/>
    <w:rsid w:val="7E2C6A65"/>
    <w:rsid w:val="7E603E35"/>
    <w:rsid w:val="7E942E33"/>
    <w:rsid w:val="7ED570DB"/>
    <w:rsid w:val="7F2152ED"/>
    <w:rsid w:val="7F5F5B49"/>
    <w:rsid w:val="7FC90D22"/>
    <w:rsid w:val="7FD2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282</Characters>
  <Lines>0</Lines>
  <Paragraphs>0</Paragraphs>
  <TotalTime>9</TotalTime>
  <ScaleCrop>false</ScaleCrop>
  <LinksUpToDate>false</LinksUpToDate>
  <CharactersWithSpaces>288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2025-10-28T01:46:00Z</dcterms:created>
  <dc:creator>刘军</dc:creator>
  <cp:lastModifiedBy>张志华</cp:lastModifiedBy>
  <dcterms:modified xsi:type="dcterms:W3CDTF">2026-10-26T06:40:11Z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E267AB14E7A74C59A5ACDEF1633FE325_13</vt:lpwstr>
  </property>
  <property fmtid="{D5CDD505-2E9C-101B-9397-08002B2CF9AE}" pid="4" name="KSOTemplateDocerSaveRecord">
    <vt:lpwstr>eyJoZGlkIjoiZjVkMGI4ZmY1NTMzYzlkOTg0MDYxNjhjNTM4MTNkMmEiLCJ1c2VySWQiOiIxMTQ2OTM2OTY5In0=</vt:lpwstr>
  </property>
</Properties>
</file>